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05364" w14:textId="77777777" w:rsidR="00FC493A" w:rsidRPr="00EB48F6" w:rsidRDefault="00EB48F6" w:rsidP="00EB48F6">
      <w:pPr>
        <w:jc w:val="center"/>
        <w:rPr>
          <w:rFonts w:ascii="Times New Roman" w:eastAsia="Calibri" w:hAnsi="Times New Roman" w:cs="Times New Roman"/>
          <w:b/>
          <w:bCs/>
          <w:iCs/>
          <w:sz w:val="40"/>
          <w:szCs w:val="40"/>
          <w:lang w:eastAsia="ru-RU"/>
        </w:rPr>
      </w:pPr>
      <w:r w:rsidRPr="00EB48F6">
        <w:rPr>
          <w:rFonts w:ascii="Times New Roman" w:eastAsia="Calibri" w:hAnsi="Times New Roman" w:cs="Times New Roman"/>
          <w:b/>
          <w:bCs/>
          <w:iCs/>
          <w:sz w:val="40"/>
          <w:szCs w:val="40"/>
          <w:lang w:eastAsia="ru-RU"/>
        </w:rPr>
        <w:t>Региональные нормативные документы</w:t>
      </w:r>
    </w:p>
    <w:p w14:paraId="07EBEC76" w14:textId="77777777" w:rsidR="00EB48F6" w:rsidRPr="00EB48F6" w:rsidRDefault="00EB48F6" w:rsidP="00EB48F6">
      <w:pPr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</w:p>
    <w:p w14:paraId="00DB2923" w14:textId="46B39405" w:rsidR="00EB48F6" w:rsidRPr="00EB48F6" w:rsidRDefault="001D595B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-</w:t>
      </w:r>
      <w:r w:rsidR="00EB48F6" w:rsidRPr="00EB48F6">
        <w:rPr>
          <w:rFonts w:ascii="Times New Roman" w:eastAsia="HiddenHorzOCR" w:hAnsi="Times New Roman" w:cs="Times New Roman"/>
          <w:sz w:val="28"/>
          <w:szCs w:val="28"/>
        </w:rPr>
        <w:t>Закона Республики Дагестан от 16 июня 2014 г. № 48 «Об</w:t>
      </w:r>
    </w:p>
    <w:p w14:paraId="72C5D504" w14:textId="77777777"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EB48F6">
        <w:rPr>
          <w:rFonts w:ascii="Times New Roman" w:eastAsia="HiddenHorzOCR" w:hAnsi="Times New Roman" w:cs="Times New Roman"/>
          <w:sz w:val="28"/>
          <w:szCs w:val="28"/>
        </w:rPr>
        <w:t>образовании в Республике Дагестан»;</w:t>
      </w:r>
    </w:p>
    <w:p w14:paraId="2A89E83A" w14:textId="72426F8F" w:rsidR="00EB48F6" w:rsidRPr="00EB48F6" w:rsidRDefault="001D595B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-</w:t>
      </w:r>
      <w:r w:rsidR="00EB48F6" w:rsidRPr="00EB48F6">
        <w:rPr>
          <w:rFonts w:ascii="Times New Roman" w:eastAsia="HiddenHorzOCR" w:hAnsi="Times New Roman" w:cs="Times New Roman"/>
          <w:sz w:val="28"/>
          <w:szCs w:val="28"/>
        </w:rPr>
        <w:t>Закона Республики Дагестан от 15 июля 2011 г. №38 «Об</w:t>
      </w:r>
    </w:p>
    <w:p w14:paraId="079EBC23" w14:textId="77777777"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EB48F6">
        <w:rPr>
          <w:rFonts w:ascii="Times New Roman" w:eastAsia="HiddenHorzOCR" w:hAnsi="Times New Roman" w:cs="Times New Roman"/>
          <w:sz w:val="28"/>
          <w:szCs w:val="28"/>
        </w:rPr>
        <w:t>утверждении Стратегии социально-экономического развития Республики</w:t>
      </w:r>
    </w:p>
    <w:p w14:paraId="6FA42DA1" w14:textId="77777777"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EB48F6">
        <w:rPr>
          <w:rFonts w:ascii="Times New Roman" w:eastAsia="HiddenHorzOCR" w:hAnsi="Times New Roman" w:cs="Times New Roman"/>
          <w:sz w:val="28"/>
          <w:szCs w:val="28"/>
        </w:rPr>
        <w:t>Дагестан до 2025 года»;</w:t>
      </w:r>
    </w:p>
    <w:p w14:paraId="08776C0F" w14:textId="79BEC8CB" w:rsidR="00EB48F6" w:rsidRPr="00EB48F6" w:rsidRDefault="001D595B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-</w:t>
      </w:r>
      <w:r w:rsidR="00EB48F6" w:rsidRPr="00EB48F6">
        <w:rPr>
          <w:rFonts w:ascii="Times New Roman" w:eastAsia="HiddenHorzOCR" w:hAnsi="Times New Roman" w:cs="Times New Roman"/>
          <w:sz w:val="28"/>
          <w:szCs w:val="28"/>
        </w:rPr>
        <w:t>Указа Главы Республики Дагестан от 16 июня 2017 г. № 135 «О</w:t>
      </w:r>
    </w:p>
    <w:p w14:paraId="68792495" w14:textId="77777777"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EB48F6">
        <w:rPr>
          <w:rFonts w:ascii="Times New Roman" w:eastAsia="HiddenHorzOCR" w:hAnsi="Times New Roman" w:cs="Times New Roman"/>
          <w:sz w:val="28"/>
          <w:szCs w:val="28"/>
        </w:rPr>
        <w:t>формировании общереспубликанской системы выявления и развития</w:t>
      </w:r>
    </w:p>
    <w:p w14:paraId="0A7D5D9F" w14:textId="77777777"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EB48F6">
        <w:rPr>
          <w:rFonts w:ascii="Times New Roman" w:eastAsia="HiddenHorzOCR" w:hAnsi="Times New Roman" w:cs="Times New Roman"/>
          <w:sz w:val="28"/>
          <w:szCs w:val="28"/>
        </w:rPr>
        <w:t>молодых талантов»;</w:t>
      </w:r>
    </w:p>
    <w:p w14:paraId="067D490C" w14:textId="2729F9BA" w:rsidR="00EB48F6" w:rsidRPr="00EB48F6" w:rsidRDefault="001D595B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-</w:t>
      </w:r>
      <w:r w:rsidR="00EB48F6" w:rsidRPr="00EB48F6">
        <w:rPr>
          <w:rFonts w:ascii="Times New Roman" w:eastAsia="HiddenHorzOCR" w:hAnsi="Times New Roman" w:cs="Times New Roman"/>
          <w:sz w:val="28"/>
          <w:szCs w:val="28"/>
        </w:rPr>
        <w:t>постановления Правительства Республики Дагестан от 24 декабря</w:t>
      </w:r>
    </w:p>
    <w:p w14:paraId="0F681240" w14:textId="77777777"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EB48F6">
        <w:rPr>
          <w:rFonts w:ascii="Times New Roman" w:eastAsia="HiddenHorzOCR" w:hAnsi="Times New Roman" w:cs="Times New Roman"/>
          <w:sz w:val="28"/>
          <w:szCs w:val="28"/>
        </w:rPr>
        <w:t>2013 г. № 704 «Об утверждении Инвестиционной стратегии Республики</w:t>
      </w:r>
    </w:p>
    <w:p w14:paraId="2690E044" w14:textId="77777777"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EB48F6">
        <w:rPr>
          <w:rFonts w:ascii="Times New Roman" w:eastAsia="HiddenHorzOCR" w:hAnsi="Times New Roman" w:cs="Times New Roman"/>
          <w:sz w:val="28"/>
          <w:szCs w:val="28"/>
        </w:rPr>
        <w:t>Дагестан до 2025 года»;</w:t>
      </w:r>
    </w:p>
    <w:p w14:paraId="1EF86154" w14:textId="105E104B" w:rsidR="00EB48F6" w:rsidRPr="00EB48F6" w:rsidRDefault="001D595B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-</w:t>
      </w:r>
      <w:r w:rsidR="00EB48F6" w:rsidRPr="00EB48F6">
        <w:rPr>
          <w:rFonts w:ascii="Times New Roman" w:eastAsia="HiddenHorzOCR" w:hAnsi="Times New Roman" w:cs="Times New Roman"/>
          <w:sz w:val="28"/>
          <w:szCs w:val="28"/>
        </w:rPr>
        <w:t>постановления Правительства Республики Дагестан от 23 декабря</w:t>
      </w:r>
    </w:p>
    <w:p w14:paraId="39BA9813" w14:textId="77777777"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EB48F6">
        <w:rPr>
          <w:rFonts w:ascii="Times New Roman" w:eastAsia="HiddenHorzOCR" w:hAnsi="Times New Roman" w:cs="Times New Roman"/>
          <w:sz w:val="28"/>
          <w:szCs w:val="28"/>
        </w:rPr>
        <w:t>2014 г. № 664 «Об утверждении государственной программы Республики</w:t>
      </w:r>
    </w:p>
    <w:p w14:paraId="4668F275" w14:textId="77777777"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EB48F6">
        <w:rPr>
          <w:rFonts w:ascii="Times New Roman" w:eastAsia="HiddenHorzOCR" w:hAnsi="Times New Roman" w:cs="Times New Roman"/>
          <w:sz w:val="28"/>
          <w:szCs w:val="28"/>
        </w:rPr>
        <w:t>Дагестан «Развитие образования в Республике Дагестан».</w:t>
      </w:r>
    </w:p>
    <w:p w14:paraId="432A5F60" w14:textId="03A3B7CF" w:rsidR="00EB48F6" w:rsidRPr="00EB48F6" w:rsidRDefault="001D595B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-</w:t>
      </w:r>
      <w:r w:rsidR="00EB48F6" w:rsidRPr="00EB48F6">
        <w:rPr>
          <w:rFonts w:ascii="Times New Roman" w:eastAsia="HiddenHorzOCR" w:hAnsi="Times New Roman" w:cs="Times New Roman"/>
          <w:sz w:val="28"/>
          <w:szCs w:val="28"/>
        </w:rPr>
        <w:t>Концепция по своему содержанию связана с важнейшими</w:t>
      </w:r>
    </w:p>
    <w:p w14:paraId="4B99BCCB" w14:textId="77777777"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EB48F6">
        <w:rPr>
          <w:rFonts w:ascii="Times New Roman" w:eastAsia="HiddenHorzOCR" w:hAnsi="Times New Roman" w:cs="Times New Roman"/>
          <w:sz w:val="28"/>
          <w:szCs w:val="28"/>
        </w:rPr>
        <w:t>федеральными документами - паспортами трех приоритетных проектов</w:t>
      </w:r>
    </w:p>
    <w:p w14:paraId="63EC8632" w14:textId="77777777"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EB48F6">
        <w:rPr>
          <w:rFonts w:ascii="Times New Roman" w:eastAsia="HiddenHorzOCR" w:hAnsi="Times New Roman" w:cs="Times New Roman"/>
          <w:sz w:val="28"/>
          <w:szCs w:val="28"/>
        </w:rPr>
        <w:t>развития сферы образования в Российской Федерации:</w:t>
      </w:r>
    </w:p>
    <w:p w14:paraId="03E50CD3" w14:textId="3ACF3A45" w:rsidR="00EB48F6" w:rsidRPr="00EB48F6" w:rsidRDefault="001D595B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-</w:t>
      </w:r>
      <w:r w:rsidR="00EB48F6" w:rsidRPr="00EB48F6">
        <w:rPr>
          <w:rFonts w:ascii="Times New Roman" w:eastAsia="HiddenHorzOCR" w:hAnsi="Times New Roman" w:cs="Times New Roman"/>
          <w:sz w:val="28"/>
          <w:szCs w:val="28"/>
        </w:rPr>
        <w:t>паспортом приоритетного проекта «Создание современной</w:t>
      </w:r>
    </w:p>
    <w:p w14:paraId="0529BA45" w14:textId="77777777"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EB48F6">
        <w:rPr>
          <w:rFonts w:ascii="Times New Roman" w:eastAsia="HiddenHorzOCR" w:hAnsi="Times New Roman" w:cs="Times New Roman"/>
          <w:sz w:val="28"/>
          <w:szCs w:val="28"/>
        </w:rPr>
        <w:t>образовательной среды для школьников», утвержденным президиумом</w:t>
      </w:r>
    </w:p>
    <w:p w14:paraId="2CDBA4B6" w14:textId="77777777"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EB48F6">
        <w:rPr>
          <w:rFonts w:ascii="Times New Roman" w:eastAsia="HiddenHorzOCR" w:hAnsi="Times New Roman" w:cs="Times New Roman"/>
          <w:sz w:val="28"/>
          <w:szCs w:val="28"/>
        </w:rPr>
        <w:t>Совета при Президенте Российской Федерации по стратегическому</w:t>
      </w:r>
    </w:p>
    <w:p w14:paraId="014AA413" w14:textId="76C53ED4"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EB48F6">
        <w:rPr>
          <w:rFonts w:ascii="Times New Roman" w:eastAsia="HiddenHorzOCR" w:hAnsi="Times New Roman" w:cs="Times New Roman"/>
          <w:sz w:val="28"/>
          <w:szCs w:val="28"/>
        </w:rPr>
        <w:t>развитию и приоритетным проектам (протокол от 25 октября 2016 г. № 9);</w:t>
      </w:r>
    </w:p>
    <w:p w14:paraId="27852B18" w14:textId="08083A70" w:rsidR="00EB48F6" w:rsidRPr="00EB48F6" w:rsidRDefault="001D595B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-</w:t>
      </w:r>
      <w:r w:rsidR="00EB48F6" w:rsidRPr="00EB48F6">
        <w:rPr>
          <w:rFonts w:ascii="Times New Roman" w:eastAsia="HiddenHorzOCR" w:hAnsi="Times New Roman" w:cs="Times New Roman"/>
          <w:sz w:val="28"/>
          <w:szCs w:val="28"/>
        </w:rPr>
        <w:t>паспортом приоритетного проекта «Современная цифровая</w:t>
      </w:r>
    </w:p>
    <w:p w14:paraId="3AD3086B" w14:textId="77777777"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EB48F6">
        <w:rPr>
          <w:rFonts w:ascii="Times New Roman" w:eastAsia="HiddenHorzOCR" w:hAnsi="Times New Roman" w:cs="Times New Roman"/>
          <w:sz w:val="28"/>
          <w:szCs w:val="28"/>
        </w:rPr>
        <w:t>образовательная среда в Российской Федерации», утвержденным</w:t>
      </w:r>
    </w:p>
    <w:p w14:paraId="4CF6C7E6" w14:textId="77777777"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EB48F6">
        <w:rPr>
          <w:rFonts w:ascii="Times New Roman" w:eastAsia="HiddenHorzOCR" w:hAnsi="Times New Roman" w:cs="Times New Roman"/>
          <w:sz w:val="28"/>
          <w:szCs w:val="28"/>
        </w:rPr>
        <w:t>президиумом Совета при Президенте Российской Федерации по</w:t>
      </w:r>
    </w:p>
    <w:p w14:paraId="325FAE9A" w14:textId="77777777"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EB48F6">
        <w:rPr>
          <w:rFonts w:ascii="Times New Roman" w:eastAsia="HiddenHorzOCR" w:hAnsi="Times New Roman" w:cs="Times New Roman"/>
          <w:sz w:val="28"/>
          <w:szCs w:val="28"/>
        </w:rPr>
        <w:t>стратегическому развитию и приоритетным проектам (протокол от</w:t>
      </w:r>
    </w:p>
    <w:p w14:paraId="1BBA20F1" w14:textId="77777777"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EB48F6">
        <w:rPr>
          <w:rFonts w:ascii="Times New Roman" w:eastAsia="HiddenHorzOCR" w:hAnsi="Times New Roman" w:cs="Times New Roman"/>
          <w:sz w:val="28"/>
          <w:szCs w:val="28"/>
        </w:rPr>
        <w:t>25 октября 2016 г. № 9);</w:t>
      </w:r>
    </w:p>
    <w:p w14:paraId="4E8E6C9B" w14:textId="3EB6920F" w:rsidR="00EB48F6" w:rsidRPr="00EB48F6" w:rsidRDefault="001D595B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-</w:t>
      </w:r>
      <w:r w:rsidR="00EB48F6" w:rsidRPr="00EB48F6">
        <w:rPr>
          <w:rFonts w:ascii="Times New Roman" w:eastAsia="HiddenHorzOCR" w:hAnsi="Times New Roman" w:cs="Times New Roman"/>
          <w:sz w:val="28"/>
          <w:szCs w:val="28"/>
        </w:rPr>
        <w:t>паспортом приоритетного проекта «Доступное дополнительное</w:t>
      </w:r>
    </w:p>
    <w:p w14:paraId="48E952D8" w14:textId="77777777"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EB48F6">
        <w:rPr>
          <w:rFonts w:ascii="Times New Roman" w:eastAsia="HiddenHorzOCR" w:hAnsi="Times New Roman" w:cs="Times New Roman"/>
          <w:sz w:val="28"/>
          <w:szCs w:val="28"/>
        </w:rPr>
        <w:t>образование для детей», утвержденным президиумом Совета при</w:t>
      </w:r>
    </w:p>
    <w:p w14:paraId="3A1C0ED2" w14:textId="77777777"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EB48F6">
        <w:rPr>
          <w:rFonts w:ascii="Times New Roman" w:eastAsia="HiddenHorzOCR" w:hAnsi="Times New Roman" w:cs="Times New Roman"/>
          <w:sz w:val="28"/>
          <w:szCs w:val="28"/>
        </w:rPr>
        <w:t>Президенте Российской Федерации по стратегическому развитию и</w:t>
      </w:r>
    </w:p>
    <w:p w14:paraId="61716CC6" w14:textId="77777777"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EB48F6">
        <w:rPr>
          <w:rFonts w:ascii="Times New Roman" w:eastAsia="HiddenHorzOCR" w:hAnsi="Times New Roman" w:cs="Times New Roman"/>
          <w:sz w:val="28"/>
          <w:szCs w:val="28"/>
        </w:rPr>
        <w:t>приоритетным проектам (протокол от 30 ноября 2016 г. № 11).</w:t>
      </w:r>
    </w:p>
    <w:p w14:paraId="5766C3A4" w14:textId="77777777"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EB48F6">
        <w:rPr>
          <w:rFonts w:ascii="Times New Roman" w:eastAsia="HiddenHorzOCR" w:hAnsi="Times New Roman" w:cs="Times New Roman"/>
          <w:sz w:val="28"/>
          <w:szCs w:val="28"/>
        </w:rPr>
        <w:t>Кроме того, при разработке Концепции были учтены положения</w:t>
      </w:r>
    </w:p>
    <w:p w14:paraId="1C6C5102" w14:textId="77777777"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EB48F6">
        <w:rPr>
          <w:rFonts w:ascii="Times New Roman" w:eastAsia="HiddenHorzOCR" w:hAnsi="Times New Roman" w:cs="Times New Roman"/>
          <w:sz w:val="28"/>
          <w:szCs w:val="28"/>
        </w:rPr>
        <w:t>следующих документов Республики Дагестан:</w:t>
      </w:r>
    </w:p>
    <w:p w14:paraId="026C78D2" w14:textId="7D0E2C34" w:rsidR="00EB48F6" w:rsidRPr="00EB48F6" w:rsidRDefault="001D595B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-</w:t>
      </w:r>
      <w:r w:rsidR="00EB48F6" w:rsidRPr="00EB48F6">
        <w:rPr>
          <w:rFonts w:ascii="Times New Roman" w:eastAsia="HiddenHorzOCR" w:hAnsi="Times New Roman" w:cs="Times New Roman"/>
          <w:sz w:val="28"/>
          <w:szCs w:val="28"/>
        </w:rPr>
        <w:t>постановление Правительства Республики Дагестан от 23 января</w:t>
      </w:r>
    </w:p>
    <w:p w14:paraId="1663C185" w14:textId="77777777"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EB48F6">
        <w:rPr>
          <w:rFonts w:ascii="Times New Roman" w:eastAsia="HiddenHorzOCR" w:hAnsi="Times New Roman" w:cs="Times New Roman"/>
          <w:sz w:val="28"/>
          <w:szCs w:val="28"/>
        </w:rPr>
        <w:t>2019 г. № 8 «Об утверждении государственной программы Республики</w:t>
      </w:r>
    </w:p>
    <w:p w14:paraId="0C03CBC3" w14:textId="77777777"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EB48F6">
        <w:rPr>
          <w:rFonts w:ascii="Times New Roman" w:eastAsia="HiddenHorzOCR" w:hAnsi="Times New Roman" w:cs="Times New Roman"/>
          <w:sz w:val="28"/>
          <w:szCs w:val="28"/>
        </w:rPr>
        <w:t>Дагестан «Доступная среда»;</w:t>
      </w:r>
    </w:p>
    <w:p w14:paraId="08ACA40D" w14:textId="23C2B02B" w:rsidR="00EB48F6" w:rsidRPr="00EB48F6" w:rsidRDefault="001D595B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-</w:t>
      </w:r>
      <w:r w:rsidR="00EB48F6" w:rsidRPr="00EB48F6">
        <w:rPr>
          <w:rFonts w:ascii="Times New Roman" w:eastAsia="HiddenHorzOCR" w:hAnsi="Times New Roman" w:cs="Times New Roman"/>
          <w:sz w:val="28"/>
          <w:szCs w:val="28"/>
        </w:rPr>
        <w:t>постановление Правительства Республики Дагестан от 28 февраля</w:t>
      </w:r>
    </w:p>
    <w:p w14:paraId="621E40A4" w14:textId="77777777"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EB48F6">
        <w:rPr>
          <w:rFonts w:ascii="Times New Roman" w:eastAsia="HiddenHorzOCR" w:hAnsi="Times New Roman" w:cs="Times New Roman"/>
          <w:sz w:val="28"/>
          <w:szCs w:val="28"/>
        </w:rPr>
        <w:t>2017 г. № 47 «Об утверждении государственной программы Республики</w:t>
      </w:r>
    </w:p>
    <w:p w14:paraId="3DA2BD14" w14:textId="77777777"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EB48F6">
        <w:rPr>
          <w:rFonts w:ascii="Times New Roman" w:eastAsia="HiddenHorzOCR" w:hAnsi="Times New Roman" w:cs="Times New Roman"/>
          <w:sz w:val="28"/>
          <w:szCs w:val="28"/>
        </w:rPr>
        <w:t>Дагестан «Развитие информационно-коммуникационной инфраструктуры</w:t>
      </w:r>
    </w:p>
    <w:p w14:paraId="273C7884" w14:textId="77777777"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EB48F6">
        <w:rPr>
          <w:rFonts w:ascii="Times New Roman" w:eastAsia="HiddenHorzOCR" w:hAnsi="Times New Roman" w:cs="Times New Roman"/>
          <w:sz w:val="28"/>
          <w:szCs w:val="28"/>
        </w:rPr>
        <w:t>Республики Дагестан»;</w:t>
      </w:r>
    </w:p>
    <w:p w14:paraId="55E82808" w14:textId="7EED1D09" w:rsidR="00EB48F6" w:rsidRPr="00EB48F6" w:rsidRDefault="001D595B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-</w:t>
      </w:r>
      <w:r w:rsidR="00EB48F6" w:rsidRPr="00EB48F6">
        <w:rPr>
          <w:rFonts w:ascii="Times New Roman" w:eastAsia="HiddenHorzOCR" w:hAnsi="Times New Roman" w:cs="Times New Roman"/>
          <w:sz w:val="28"/>
          <w:szCs w:val="28"/>
        </w:rPr>
        <w:t>паспорт регионального проекта «Современная школа»,</w:t>
      </w:r>
    </w:p>
    <w:p w14:paraId="4654B111" w14:textId="77777777"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EB48F6">
        <w:rPr>
          <w:rFonts w:ascii="Times New Roman" w:eastAsia="HiddenHorzOCR" w:hAnsi="Times New Roman" w:cs="Times New Roman"/>
          <w:sz w:val="28"/>
          <w:szCs w:val="28"/>
        </w:rPr>
        <w:t>утвержденный в новой редакции президиумом Совета при Главе</w:t>
      </w:r>
    </w:p>
    <w:p w14:paraId="3A19C42D" w14:textId="77777777"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EB48F6">
        <w:rPr>
          <w:rFonts w:ascii="Times New Roman" w:eastAsia="HiddenHorzOCR" w:hAnsi="Times New Roman" w:cs="Times New Roman"/>
          <w:sz w:val="28"/>
          <w:szCs w:val="28"/>
        </w:rPr>
        <w:lastRenderedPageBreak/>
        <w:t>Республики Дагестан по стратегическому развитию и проектной</w:t>
      </w:r>
    </w:p>
    <w:p w14:paraId="0987B483" w14:textId="77777777"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EB48F6">
        <w:rPr>
          <w:rFonts w:ascii="Times New Roman" w:eastAsia="HiddenHorzOCR" w:hAnsi="Times New Roman" w:cs="Times New Roman"/>
          <w:sz w:val="28"/>
          <w:szCs w:val="28"/>
        </w:rPr>
        <w:t>деятельности в Республике Дагестан (протокол от 19 октября 2021 г,</w:t>
      </w:r>
    </w:p>
    <w:p w14:paraId="3624C7FA" w14:textId="77777777"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EB48F6">
        <w:rPr>
          <w:rFonts w:ascii="Times New Roman" w:eastAsia="HiddenHorzOCR" w:hAnsi="Times New Roman" w:cs="Times New Roman"/>
          <w:sz w:val="28"/>
          <w:szCs w:val="28"/>
        </w:rPr>
        <w:t>№ 11/7-09/438);</w:t>
      </w:r>
    </w:p>
    <w:p w14:paraId="3C18991D" w14:textId="697FE40B" w:rsidR="00EB48F6" w:rsidRPr="00EB48F6" w:rsidRDefault="001D595B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-</w:t>
      </w:r>
      <w:r w:rsidR="00EB48F6" w:rsidRPr="00EB48F6">
        <w:rPr>
          <w:rFonts w:ascii="Times New Roman" w:eastAsia="HiddenHorzOCR" w:hAnsi="Times New Roman" w:cs="Times New Roman"/>
          <w:sz w:val="28"/>
          <w:szCs w:val="28"/>
        </w:rPr>
        <w:t>паспорт регионального проекта «Молодые профессионалы</w:t>
      </w:r>
    </w:p>
    <w:p w14:paraId="16B6B877" w14:textId="77777777"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EB48F6">
        <w:rPr>
          <w:rFonts w:ascii="Times New Roman" w:eastAsia="HiddenHorzOCR" w:hAnsi="Times New Roman" w:cs="Times New Roman"/>
          <w:sz w:val="28"/>
          <w:szCs w:val="28"/>
        </w:rPr>
        <w:t>Республики Дагестан (Повышение конкурентоспособности</w:t>
      </w:r>
    </w:p>
    <w:p w14:paraId="7ACF7948" w14:textId="77777777"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EB48F6">
        <w:rPr>
          <w:rFonts w:ascii="Times New Roman" w:eastAsia="HiddenHorzOCR" w:hAnsi="Times New Roman" w:cs="Times New Roman"/>
          <w:sz w:val="28"/>
          <w:szCs w:val="28"/>
        </w:rPr>
        <w:t>профессионального образования)», утвержденный в новой редакции</w:t>
      </w:r>
    </w:p>
    <w:p w14:paraId="046CA703" w14:textId="77777777"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EB48F6">
        <w:rPr>
          <w:rFonts w:ascii="Times New Roman" w:eastAsia="HiddenHorzOCR" w:hAnsi="Times New Roman" w:cs="Times New Roman"/>
          <w:sz w:val="28"/>
          <w:szCs w:val="28"/>
        </w:rPr>
        <w:t>президиумом Совета при Главе Республики Дагестан по стратегическому</w:t>
      </w:r>
    </w:p>
    <w:p w14:paraId="574FC846" w14:textId="77777777"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EB48F6">
        <w:rPr>
          <w:rFonts w:ascii="Times New Roman" w:eastAsia="HiddenHorzOCR" w:hAnsi="Times New Roman" w:cs="Times New Roman"/>
          <w:sz w:val="28"/>
          <w:szCs w:val="28"/>
        </w:rPr>
        <w:t>развитию и проектной деятельности в Республике Дагестан (протокол от</w:t>
      </w:r>
    </w:p>
    <w:p w14:paraId="2AC30963" w14:textId="77777777"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EB48F6">
        <w:rPr>
          <w:rFonts w:ascii="Times New Roman" w:eastAsia="HiddenHorzOCR" w:hAnsi="Times New Roman" w:cs="Times New Roman"/>
          <w:sz w:val="28"/>
          <w:szCs w:val="28"/>
        </w:rPr>
        <w:t>19 октября 2021 г. № 11/7-09/438);</w:t>
      </w:r>
    </w:p>
    <w:p w14:paraId="174BDA48" w14:textId="6A5C6AE9" w:rsidR="00EB48F6" w:rsidRPr="00EB48F6" w:rsidRDefault="001D595B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-</w:t>
      </w:r>
      <w:r w:rsidR="00EB48F6" w:rsidRPr="00EB48F6">
        <w:rPr>
          <w:rFonts w:ascii="Times New Roman" w:eastAsia="HiddenHorzOCR" w:hAnsi="Times New Roman" w:cs="Times New Roman"/>
          <w:sz w:val="28"/>
          <w:szCs w:val="28"/>
        </w:rPr>
        <w:t>паспорт регионального проекта Республики Дагестан «Успех</w:t>
      </w:r>
    </w:p>
    <w:p w14:paraId="5401C24A" w14:textId="77777777"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EB48F6">
        <w:rPr>
          <w:rFonts w:ascii="Times New Roman" w:eastAsia="HiddenHorzOCR" w:hAnsi="Times New Roman" w:cs="Times New Roman"/>
          <w:sz w:val="28"/>
          <w:szCs w:val="28"/>
        </w:rPr>
        <w:t>каждого ребенка», утвержденный в новой редакции президиумом Совета</w:t>
      </w:r>
    </w:p>
    <w:p w14:paraId="62876B52" w14:textId="77777777"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EB48F6">
        <w:rPr>
          <w:rFonts w:ascii="Times New Roman" w:eastAsia="HiddenHorzOCR" w:hAnsi="Times New Roman" w:cs="Times New Roman"/>
          <w:sz w:val="28"/>
          <w:szCs w:val="28"/>
        </w:rPr>
        <w:t>при Главе Республики Дагестан по стратегическому развитию и проектной</w:t>
      </w:r>
    </w:p>
    <w:p w14:paraId="002D0BD9" w14:textId="77777777"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EB48F6">
        <w:rPr>
          <w:rFonts w:ascii="Times New Roman" w:eastAsia="HiddenHorzOCR" w:hAnsi="Times New Roman" w:cs="Times New Roman"/>
          <w:sz w:val="28"/>
          <w:szCs w:val="28"/>
        </w:rPr>
        <w:t>деятельности в Республике Дагестан (протокол от 19 октября 2021 г.</w:t>
      </w:r>
    </w:p>
    <w:p w14:paraId="5B2C3C40" w14:textId="77777777"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EB48F6">
        <w:rPr>
          <w:rFonts w:ascii="Times New Roman" w:eastAsia="HiddenHorzOCR" w:hAnsi="Times New Roman" w:cs="Times New Roman"/>
          <w:sz w:val="28"/>
          <w:szCs w:val="28"/>
        </w:rPr>
        <w:t>№ 11/7-09/438);</w:t>
      </w:r>
    </w:p>
    <w:p w14:paraId="4B105AD6" w14:textId="767E6294" w:rsidR="00EB48F6" w:rsidRPr="00EB48F6" w:rsidRDefault="001D595B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-</w:t>
      </w:r>
      <w:r w:rsidR="00EB48F6" w:rsidRPr="00EB48F6">
        <w:rPr>
          <w:rFonts w:ascii="Times New Roman" w:eastAsia="HiddenHorzOCR" w:hAnsi="Times New Roman" w:cs="Times New Roman"/>
          <w:sz w:val="28"/>
          <w:szCs w:val="28"/>
        </w:rPr>
        <w:t>паспорт регионального проекта «Цифровая образовательная среда»,</w:t>
      </w:r>
    </w:p>
    <w:p w14:paraId="4D79A812" w14:textId="77777777"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EB48F6">
        <w:rPr>
          <w:rFonts w:ascii="Times New Roman" w:eastAsia="HiddenHorzOCR" w:hAnsi="Times New Roman" w:cs="Times New Roman"/>
          <w:sz w:val="28"/>
          <w:szCs w:val="28"/>
        </w:rPr>
        <w:t>утвержденный в новой редакции президиумом Совета при Главе</w:t>
      </w:r>
    </w:p>
    <w:p w14:paraId="4F319CB2" w14:textId="77777777"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EB48F6">
        <w:rPr>
          <w:rFonts w:ascii="Times New Roman" w:eastAsia="HiddenHorzOCR" w:hAnsi="Times New Roman" w:cs="Times New Roman"/>
          <w:sz w:val="28"/>
          <w:szCs w:val="28"/>
        </w:rPr>
        <w:t>Республики Дагестан по стратегическому развитию и проектной</w:t>
      </w:r>
    </w:p>
    <w:p w14:paraId="3D55308E" w14:textId="77777777"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EB48F6">
        <w:rPr>
          <w:rFonts w:ascii="Times New Roman" w:eastAsia="HiddenHorzOCR" w:hAnsi="Times New Roman" w:cs="Times New Roman"/>
          <w:sz w:val="28"/>
          <w:szCs w:val="28"/>
        </w:rPr>
        <w:t>деятельности в Республике Дагестан (протокол от 19 октября 2021 г.</w:t>
      </w:r>
    </w:p>
    <w:p w14:paraId="083493E7" w14:textId="77777777"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EB48F6">
        <w:rPr>
          <w:rFonts w:ascii="Times New Roman" w:eastAsia="HiddenHorzOCR" w:hAnsi="Times New Roman" w:cs="Times New Roman"/>
          <w:sz w:val="28"/>
          <w:szCs w:val="28"/>
        </w:rPr>
        <w:t>№ 11/7-09/438);</w:t>
      </w:r>
    </w:p>
    <w:p w14:paraId="641AB000" w14:textId="6998C438" w:rsidR="00EB48F6" w:rsidRPr="00EB48F6" w:rsidRDefault="001D595B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-</w:t>
      </w:r>
      <w:r w:rsidR="00EB48F6" w:rsidRPr="00EB48F6">
        <w:rPr>
          <w:rFonts w:ascii="Times New Roman" w:eastAsia="HiddenHorzOCR" w:hAnsi="Times New Roman" w:cs="Times New Roman"/>
          <w:sz w:val="28"/>
          <w:szCs w:val="28"/>
        </w:rPr>
        <w:t>паспорт регионального проекта «Патриотическое воспитание»,</w:t>
      </w:r>
    </w:p>
    <w:p w14:paraId="6EDEDAD8" w14:textId="77777777"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EB48F6">
        <w:rPr>
          <w:rFonts w:ascii="Times New Roman" w:eastAsia="HiddenHorzOCR" w:hAnsi="Times New Roman" w:cs="Times New Roman"/>
          <w:sz w:val="28"/>
          <w:szCs w:val="28"/>
        </w:rPr>
        <w:t>утвержденный в новой редакции президиумом Совета при Главе</w:t>
      </w:r>
    </w:p>
    <w:p w14:paraId="767E916B" w14:textId="77777777"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EB48F6">
        <w:rPr>
          <w:rFonts w:ascii="Times New Roman" w:eastAsia="HiddenHorzOCR" w:hAnsi="Times New Roman" w:cs="Times New Roman"/>
          <w:sz w:val="28"/>
          <w:szCs w:val="28"/>
        </w:rPr>
        <w:t>Республики Дагестан по стратегическому развитию и проектной</w:t>
      </w:r>
    </w:p>
    <w:p w14:paraId="709DA6EF" w14:textId="77777777"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EB48F6">
        <w:rPr>
          <w:rFonts w:ascii="Times New Roman" w:eastAsia="HiddenHorzOCR" w:hAnsi="Times New Roman" w:cs="Times New Roman"/>
          <w:sz w:val="28"/>
          <w:szCs w:val="28"/>
        </w:rPr>
        <w:t>деятельности в Республике Дагестан (протокол от 19 октября 2021 г.</w:t>
      </w:r>
    </w:p>
    <w:p w14:paraId="6B1A22C5" w14:textId="77777777"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EB48F6">
        <w:rPr>
          <w:rFonts w:ascii="Times New Roman" w:eastAsia="HiddenHorzOCR" w:hAnsi="Times New Roman" w:cs="Times New Roman"/>
          <w:sz w:val="28"/>
          <w:szCs w:val="28"/>
        </w:rPr>
        <w:t>№ 11/7-09/438);</w:t>
      </w:r>
    </w:p>
    <w:p w14:paraId="64B4DAD2" w14:textId="24AC8D4F" w:rsidR="00EB48F6" w:rsidRPr="00EB48F6" w:rsidRDefault="001D595B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-</w:t>
      </w:r>
      <w:r w:rsidR="00EB48F6" w:rsidRPr="00EB48F6">
        <w:rPr>
          <w:rFonts w:ascii="Times New Roman" w:eastAsia="HiddenHorzOCR" w:hAnsi="Times New Roman" w:cs="Times New Roman"/>
          <w:sz w:val="28"/>
          <w:szCs w:val="28"/>
        </w:rPr>
        <w:t>паспорт регионального проекта «Социальная активность»,</w:t>
      </w:r>
    </w:p>
    <w:p w14:paraId="093BA2DA" w14:textId="77777777"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EB48F6">
        <w:rPr>
          <w:rFonts w:ascii="Times New Roman" w:eastAsia="HiddenHorzOCR" w:hAnsi="Times New Roman" w:cs="Times New Roman"/>
          <w:sz w:val="28"/>
          <w:szCs w:val="28"/>
        </w:rPr>
        <w:t>утвержденный в новой редакции президиумом Совета при Главе</w:t>
      </w:r>
    </w:p>
    <w:p w14:paraId="4FE342A3" w14:textId="77777777"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EB48F6">
        <w:rPr>
          <w:rFonts w:ascii="Times New Roman" w:eastAsia="HiddenHorzOCR" w:hAnsi="Times New Roman" w:cs="Times New Roman"/>
          <w:sz w:val="28"/>
          <w:szCs w:val="28"/>
        </w:rPr>
        <w:t>Республики Дагестан по стратегическому развитию и проектной</w:t>
      </w:r>
    </w:p>
    <w:p w14:paraId="5C803EF4" w14:textId="77777777"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EB48F6">
        <w:rPr>
          <w:rFonts w:ascii="Times New Roman" w:eastAsia="HiddenHorzOCR" w:hAnsi="Times New Roman" w:cs="Times New Roman"/>
          <w:sz w:val="28"/>
          <w:szCs w:val="28"/>
        </w:rPr>
        <w:t>деятельности в Республике Дагестан (протокол от 19 октября 2021 г.</w:t>
      </w:r>
    </w:p>
    <w:p w14:paraId="3EFC0B61" w14:textId="77777777"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EB48F6">
        <w:rPr>
          <w:rFonts w:ascii="Times New Roman" w:eastAsia="HiddenHorzOCR" w:hAnsi="Times New Roman" w:cs="Times New Roman"/>
          <w:sz w:val="28"/>
          <w:szCs w:val="28"/>
        </w:rPr>
        <w:t>№ 11/7-09/438);</w:t>
      </w:r>
    </w:p>
    <w:p w14:paraId="664D61ED" w14:textId="0AB5D7EF" w:rsidR="00EB48F6" w:rsidRPr="00EB48F6" w:rsidRDefault="001D595B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-</w:t>
      </w:r>
      <w:r w:rsidR="00EB48F6" w:rsidRPr="00EB48F6">
        <w:rPr>
          <w:rFonts w:ascii="Times New Roman" w:eastAsia="HiddenHorzOCR" w:hAnsi="Times New Roman" w:cs="Times New Roman"/>
          <w:sz w:val="28"/>
          <w:szCs w:val="28"/>
        </w:rPr>
        <w:t>распоряжение Правительства Республики Дагестан от 4 октября</w:t>
      </w:r>
    </w:p>
    <w:p w14:paraId="41B2AB32" w14:textId="77777777"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EB48F6">
        <w:rPr>
          <w:rFonts w:ascii="Times New Roman" w:eastAsia="HiddenHorzOCR" w:hAnsi="Times New Roman" w:cs="Times New Roman"/>
          <w:sz w:val="28"/>
          <w:szCs w:val="28"/>
        </w:rPr>
        <w:t>2018г.№211-р;</w:t>
      </w:r>
    </w:p>
    <w:p w14:paraId="7E5E7ECB" w14:textId="7D29A331" w:rsidR="00EB48F6" w:rsidRPr="00EB48F6" w:rsidRDefault="001D595B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-</w:t>
      </w:r>
      <w:r w:rsidR="00EB48F6" w:rsidRPr="00EB48F6">
        <w:rPr>
          <w:rFonts w:ascii="Times New Roman" w:eastAsia="HiddenHorzOCR" w:hAnsi="Times New Roman" w:cs="Times New Roman"/>
          <w:sz w:val="28"/>
          <w:szCs w:val="28"/>
        </w:rPr>
        <w:t>распоряжение Правительства Республики Дагестан от 29 октября</w:t>
      </w:r>
    </w:p>
    <w:p w14:paraId="0A332597" w14:textId="77777777"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EB48F6">
        <w:rPr>
          <w:rFonts w:ascii="Times New Roman" w:eastAsia="HiddenHorzOCR" w:hAnsi="Times New Roman" w:cs="Times New Roman"/>
          <w:sz w:val="28"/>
          <w:szCs w:val="28"/>
        </w:rPr>
        <w:t>2018г.№236-р;</w:t>
      </w:r>
    </w:p>
    <w:p w14:paraId="6735BE70" w14:textId="416697EB" w:rsidR="00EB48F6" w:rsidRPr="00EB48F6" w:rsidRDefault="001D595B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-</w:t>
      </w:r>
      <w:r w:rsidR="00EB48F6" w:rsidRPr="00EB48F6">
        <w:rPr>
          <w:rFonts w:ascii="Times New Roman" w:eastAsia="HiddenHorzOCR" w:hAnsi="Times New Roman" w:cs="Times New Roman"/>
          <w:sz w:val="28"/>
          <w:szCs w:val="28"/>
        </w:rPr>
        <w:t>распоряжение Правительства Республики Дагестан от 24 июня</w:t>
      </w:r>
    </w:p>
    <w:p w14:paraId="13D7AB74" w14:textId="77777777"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EB48F6">
        <w:rPr>
          <w:rFonts w:ascii="Times New Roman" w:eastAsia="HiddenHorzOCR" w:hAnsi="Times New Roman" w:cs="Times New Roman"/>
          <w:sz w:val="28"/>
          <w:szCs w:val="28"/>
        </w:rPr>
        <w:t>2021 г. jNo231-p;</w:t>
      </w:r>
    </w:p>
    <w:p w14:paraId="53D92FAC" w14:textId="17DEFBCC" w:rsidR="00EB48F6" w:rsidRPr="00EB48F6" w:rsidRDefault="001D595B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-</w:t>
      </w:r>
      <w:r w:rsidR="00EB48F6" w:rsidRPr="00EB48F6">
        <w:rPr>
          <w:rFonts w:ascii="Times New Roman" w:eastAsia="HiddenHorzOCR" w:hAnsi="Times New Roman" w:cs="Times New Roman"/>
          <w:sz w:val="28"/>
          <w:szCs w:val="28"/>
        </w:rPr>
        <w:t>распоряжение Правительства Республики Дагестан от 5 июля 2019 г.</w:t>
      </w:r>
    </w:p>
    <w:p w14:paraId="4E06AB9B" w14:textId="77777777"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EB48F6">
        <w:rPr>
          <w:rFonts w:ascii="Times New Roman" w:eastAsia="HiddenHorzOCR" w:hAnsi="Times New Roman" w:cs="Times New Roman"/>
          <w:sz w:val="28"/>
          <w:szCs w:val="28"/>
        </w:rPr>
        <w:t>№ 192-р;</w:t>
      </w:r>
    </w:p>
    <w:p w14:paraId="70F23624" w14:textId="606E8A63" w:rsidR="00EB48F6" w:rsidRPr="00EB48F6" w:rsidRDefault="001D595B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-</w:t>
      </w:r>
      <w:r w:rsidR="00EB48F6" w:rsidRPr="00EB48F6">
        <w:rPr>
          <w:rFonts w:ascii="Times New Roman" w:eastAsia="HiddenHorzOCR" w:hAnsi="Times New Roman" w:cs="Times New Roman"/>
          <w:sz w:val="28"/>
          <w:szCs w:val="28"/>
        </w:rPr>
        <w:t>распоряжение Правительства Республики Дагестан от 5 июля 2019 г.</w:t>
      </w:r>
    </w:p>
    <w:p w14:paraId="1714054E" w14:textId="77777777"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EB48F6">
        <w:rPr>
          <w:rFonts w:ascii="Times New Roman" w:eastAsia="HiddenHorzOCR" w:hAnsi="Times New Roman" w:cs="Times New Roman"/>
          <w:sz w:val="28"/>
          <w:szCs w:val="28"/>
        </w:rPr>
        <w:t>№ 188-р;</w:t>
      </w:r>
    </w:p>
    <w:p w14:paraId="761C4F7C" w14:textId="0BBFEA89" w:rsidR="00EB48F6" w:rsidRPr="00EB48F6" w:rsidRDefault="001D595B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-</w:t>
      </w:r>
      <w:r w:rsidR="00EB48F6" w:rsidRPr="00EB48F6">
        <w:rPr>
          <w:rFonts w:ascii="Times New Roman" w:eastAsia="HiddenHorzOCR" w:hAnsi="Times New Roman" w:cs="Times New Roman"/>
          <w:sz w:val="28"/>
          <w:szCs w:val="28"/>
        </w:rPr>
        <w:t>распоряжение Правительства Республики Дагестан от 5 июля 2019 г.</w:t>
      </w:r>
    </w:p>
    <w:p w14:paraId="37223332" w14:textId="77777777"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EB48F6">
        <w:rPr>
          <w:rFonts w:ascii="Times New Roman" w:eastAsia="HiddenHorzOCR" w:hAnsi="Times New Roman" w:cs="Times New Roman"/>
          <w:sz w:val="28"/>
          <w:szCs w:val="28"/>
        </w:rPr>
        <w:t>№ 185-р;</w:t>
      </w:r>
    </w:p>
    <w:p w14:paraId="3612D56A" w14:textId="5C9532D4" w:rsidR="00EB48F6" w:rsidRPr="00EB48F6" w:rsidRDefault="001D595B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-</w:t>
      </w:r>
      <w:r w:rsidR="00EB48F6" w:rsidRPr="00EB48F6">
        <w:rPr>
          <w:rFonts w:ascii="Times New Roman" w:eastAsia="HiddenHorzOCR" w:hAnsi="Times New Roman" w:cs="Times New Roman"/>
          <w:sz w:val="28"/>
          <w:szCs w:val="28"/>
        </w:rPr>
        <w:t>распоряжение Правительства Республики Дагестан от 29 июля</w:t>
      </w:r>
    </w:p>
    <w:p w14:paraId="0B920B98" w14:textId="77777777"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EB48F6">
        <w:rPr>
          <w:rFonts w:ascii="Times New Roman" w:eastAsia="HiddenHorzOCR" w:hAnsi="Times New Roman" w:cs="Times New Roman"/>
          <w:sz w:val="28"/>
          <w:szCs w:val="28"/>
        </w:rPr>
        <w:t>2019 г. № 209-р;</w:t>
      </w:r>
    </w:p>
    <w:p w14:paraId="7CD36FA7" w14:textId="62CBDD88" w:rsidR="00EB48F6" w:rsidRPr="00EB48F6" w:rsidRDefault="001D595B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-</w:t>
      </w:r>
      <w:r w:rsidR="00EB48F6" w:rsidRPr="00EB48F6">
        <w:rPr>
          <w:rFonts w:ascii="Times New Roman" w:eastAsia="HiddenHorzOCR" w:hAnsi="Times New Roman" w:cs="Times New Roman"/>
          <w:sz w:val="28"/>
          <w:szCs w:val="28"/>
        </w:rPr>
        <w:t>распоряжение Правительства Республики Дагестан от 1 октября</w:t>
      </w:r>
    </w:p>
    <w:p w14:paraId="566F44AA" w14:textId="77777777"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EB48F6">
        <w:rPr>
          <w:rFonts w:ascii="Times New Roman" w:eastAsia="HiddenHorzOCR" w:hAnsi="Times New Roman" w:cs="Times New Roman"/>
          <w:sz w:val="28"/>
          <w:szCs w:val="28"/>
        </w:rPr>
        <w:t>2019г.№285-р;</w:t>
      </w:r>
    </w:p>
    <w:p w14:paraId="05AA1649" w14:textId="41FEA789" w:rsidR="00EB48F6" w:rsidRPr="00EB48F6" w:rsidRDefault="001D595B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lastRenderedPageBreak/>
        <w:t>-</w:t>
      </w:r>
      <w:r w:rsidR="00EB48F6" w:rsidRPr="00EB48F6">
        <w:rPr>
          <w:rFonts w:ascii="Times New Roman" w:eastAsia="HiddenHorzOCR" w:hAnsi="Times New Roman" w:cs="Times New Roman"/>
          <w:sz w:val="28"/>
          <w:szCs w:val="28"/>
        </w:rPr>
        <w:t>распоряжение Правительства Республики Дагестан от 10 ноября</w:t>
      </w:r>
    </w:p>
    <w:p w14:paraId="6925B0E7" w14:textId="77777777" w:rsidR="00EB48F6" w:rsidRPr="00EB48F6" w:rsidRDefault="00EB48F6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EB48F6">
        <w:rPr>
          <w:rFonts w:ascii="Times New Roman" w:eastAsia="HiddenHorzOCR" w:hAnsi="Times New Roman" w:cs="Times New Roman"/>
          <w:sz w:val="28"/>
          <w:szCs w:val="28"/>
        </w:rPr>
        <w:t>2020 г. № 298-р;</w:t>
      </w:r>
    </w:p>
    <w:p w14:paraId="66008B92" w14:textId="616E19A5" w:rsidR="00EB48F6" w:rsidRPr="00EB48F6" w:rsidRDefault="001D595B" w:rsidP="00E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-</w:t>
      </w:r>
      <w:bookmarkStart w:id="0" w:name="_GoBack"/>
      <w:bookmarkEnd w:id="0"/>
      <w:r w:rsidR="00EB48F6" w:rsidRPr="00EB48F6">
        <w:rPr>
          <w:rFonts w:ascii="Times New Roman" w:eastAsia="HiddenHorzOCR" w:hAnsi="Times New Roman" w:cs="Times New Roman"/>
          <w:sz w:val="28"/>
          <w:szCs w:val="28"/>
        </w:rPr>
        <w:t>распоряжение Правительства Республики Дагестан от 24 июня</w:t>
      </w:r>
    </w:p>
    <w:p w14:paraId="3DF75155" w14:textId="77777777" w:rsidR="00EB48F6" w:rsidRPr="00EB48F6" w:rsidRDefault="00EB48F6" w:rsidP="00EB48F6">
      <w:pPr>
        <w:jc w:val="center"/>
        <w:rPr>
          <w:rFonts w:ascii="Times New Roman" w:hAnsi="Times New Roman" w:cs="Times New Roman"/>
          <w:sz w:val="28"/>
          <w:szCs w:val="28"/>
        </w:rPr>
      </w:pPr>
      <w:r w:rsidRPr="00EB48F6">
        <w:rPr>
          <w:rFonts w:ascii="Times New Roman" w:eastAsia="HiddenHorzOCR" w:hAnsi="Times New Roman" w:cs="Times New Roman"/>
          <w:sz w:val="28"/>
          <w:szCs w:val="28"/>
        </w:rPr>
        <w:t>2021 г. № 232-р.</w:t>
      </w:r>
    </w:p>
    <w:sectPr w:rsidR="00EB48F6" w:rsidRPr="00EB4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93A"/>
    <w:rsid w:val="001D595B"/>
    <w:rsid w:val="00EB48F6"/>
    <w:rsid w:val="00FC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2934F"/>
  <w15:docId w15:val="{F9A30265-3043-4C0E-83A6-CBAC8CDE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681</Words>
  <Characters>3886</Characters>
  <Application>Microsoft Office Word</Application>
  <DocSecurity>0</DocSecurity>
  <Lines>32</Lines>
  <Paragraphs>9</Paragraphs>
  <ScaleCrop>false</ScaleCrop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Алпият</dc:creator>
  <cp:keywords/>
  <dc:description/>
  <cp:lastModifiedBy>nadiya kiyavova</cp:lastModifiedBy>
  <cp:revision>3</cp:revision>
  <dcterms:created xsi:type="dcterms:W3CDTF">2025-04-18T14:00:00Z</dcterms:created>
  <dcterms:modified xsi:type="dcterms:W3CDTF">2025-04-23T08:32:00Z</dcterms:modified>
</cp:coreProperties>
</file>